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361B49" w:rsidRPr="006E0C65" w:rsidRDefault="00361B49"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361B49" w:rsidRPr="006E0C65" w:rsidRDefault="00361B49"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361B49" w:rsidRPr="005C4168" w:rsidRDefault="00361B49"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361B49" w:rsidRPr="005C4168" w:rsidRDefault="00361B49"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361B49" w:rsidRPr="00DA43F2" w:rsidRDefault="00361B4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361B49" w:rsidRPr="00DA43F2" w:rsidRDefault="00361B4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361B49" w:rsidRPr="005C439B" w:rsidRDefault="00361B4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361B49" w:rsidRPr="005C439B" w:rsidRDefault="00361B4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361B49"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361B49"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361B49"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361B49"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361B49"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361B49"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361B49"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361B49"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361B49"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361B49"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361B49" w:rsidRPr="00B30D10" w:rsidRDefault="00361B49"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361B49" w:rsidRPr="00B30D10" w:rsidRDefault="00361B49"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361B49" w:rsidRPr="004B1989" w:rsidRDefault="00361B49"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361B49" w:rsidRPr="004B1989" w:rsidRDefault="00361B49"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361B49" w:rsidRPr="00CC7F78" w:rsidRDefault="00361B4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361B49" w:rsidRPr="00CC7F78" w:rsidRDefault="00361B49"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361B49" w:rsidRPr="00CC7F78" w:rsidRDefault="00361B4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361B49" w:rsidRPr="00CC7F78" w:rsidRDefault="00361B49"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361B49"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361B49" w:rsidRPr="009C76F0" w:rsidRDefault="00361B49"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361B49" w:rsidRPr="009C76F0" w:rsidRDefault="00361B49"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361B49" w:rsidRPr="00F753C6" w:rsidRDefault="00361B4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361B49" w:rsidRPr="00F753C6" w:rsidRDefault="00361B4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361B49" w:rsidRPr="00A3175E" w:rsidRDefault="00361B4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361B49" w:rsidRPr="00A3175E" w:rsidRDefault="00361B4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361B49" w:rsidRPr="00A3175E" w:rsidRDefault="00361B4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361B49" w:rsidRPr="00A3175E" w:rsidRDefault="00361B4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361B49" w:rsidRPr="00571D35" w:rsidRDefault="00361B4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361B49" w:rsidRPr="00571D35" w:rsidRDefault="00361B4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361B49" w:rsidRPr="007114BE" w:rsidRDefault="00361B4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361B49" w:rsidRPr="007114BE" w:rsidRDefault="00361B4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361B49"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361B49"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361B49"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361B49"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361B49"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361B49"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361B49"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361B49"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r>
      <w:r w:rsidR="003E135E">
        <w:rPr>
          <w:lang w:val="en-US"/>
        </w:rP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w:t>
      </w:r>
      <w:r>
        <w:rPr>
          <w:lang w:val="en-US"/>
        </w:rPr>
        <w:t xml:space="preserve"> query</w:t>
      </w:r>
      <w:r>
        <w:rPr>
          <w:lang w:val="en-US"/>
        </w:rPr>
        <w:t xml:space="preserve"> below are run in 0</w:t>
      </w:r>
      <w:r>
        <w:rPr>
          <w:lang w:val="en-US"/>
        </w:rPr>
        <w:t xml:space="preserve"> s</w:t>
      </w:r>
      <w:r>
        <w:rPr>
          <w:lang w:val="en-US"/>
        </w:rPr>
        <w:t>:</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bookmarkStart w:id="1" w:name="_GoBack"/>
      <w:bookmarkEnd w:id="1"/>
      <w:r w:rsidR="00E54DD1">
        <w:rPr>
          <w:lang w:val="en-US"/>
        </w:rPr>
        <w:t>.</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361B49" w:rsidRPr="000F611B"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361B49" w:rsidRPr="000F611B"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361B49" w:rsidRPr="00AD1720"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361B49" w:rsidRPr="00AD1720"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361B49" w:rsidRPr="00323FDA"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361B49" w:rsidRPr="00323FDA" w:rsidRDefault="00361B49"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361B49" w:rsidRPr="00D16502" w:rsidRDefault="00361B4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361B49" w:rsidRPr="00D16502" w:rsidRDefault="00361B49"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361B49"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361B49" w14:paraId="6EA01E76" w14:textId="77777777" w:rsidTr="00965642">
        <w:tc>
          <w:tcPr>
            <w:tcW w:w="0" w:type="auto"/>
            <w:shd w:val="clear" w:color="auto" w:fill="FFFFFF"/>
            <w:hideMark/>
          </w:tcPr>
          <w:p w14:paraId="16FF97D4" w14:textId="77777777" w:rsidR="009C09D4" w:rsidRPr="00217593" w:rsidRDefault="00361B49"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361B49"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361B49"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361B49" w:rsidRPr="0080035B" w:rsidRDefault="00361B4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361B49" w:rsidRPr="0080035B" w:rsidRDefault="00361B4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1F715C" w14:textId="77777777" w:rsidR="00460384" w:rsidRDefault="00460384" w:rsidP="003A7568">
      <w:pPr>
        <w:spacing w:after="0"/>
      </w:pPr>
      <w:r>
        <w:separator/>
      </w:r>
    </w:p>
  </w:endnote>
  <w:endnote w:type="continuationSeparator" w:id="0">
    <w:p w14:paraId="0CBA5E10" w14:textId="77777777" w:rsidR="00460384" w:rsidRDefault="00460384"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3C0596" w14:textId="77777777" w:rsidR="00460384" w:rsidRDefault="00460384" w:rsidP="003A7568">
      <w:pPr>
        <w:spacing w:after="0"/>
      </w:pPr>
      <w:r>
        <w:separator/>
      </w:r>
    </w:p>
  </w:footnote>
  <w:footnote w:type="continuationSeparator" w:id="0">
    <w:p w14:paraId="21681B76" w14:textId="77777777" w:rsidR="00460384" w:rsidRDefault="00460384"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844FF-014B-4893-985F-359911B0D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13946</TotalTime>
  <Pages>65</Pages>
  <Words>9546</Words>
  <Characters>54417</Characters>
  <Application>Microsoft Office Word</Application>
  <DocSecurity>0</DocSecurity>
  <Lines>453</Lines>
  <Paragraphs>127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179</cp:revision>
  <dcterms:created xsi:type="dcterms:W3CDTF">2023-08-13T14:02:00Z</dcterms:created>
  <dcterms:modified xsi:type="dcterms:W3CDTF">2025-07-17T08:49:00Z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